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EF5E" w14:textId="77777777" w:rsidR="00DE0CC6" w:rsidRDefault="00DE0CC6" w:rsidP="00DE0CC6">
      <w:pPr>
        <w:rPr>
          <w:b/>
          <w:color w:val="000000"/>
          <w:lang w:val="sr-Cyrl-CS"/>
        </w:rPr>
      </w:pPr>
    </w:p>
    <w:p w14:paraId="74180B5C" w14:textId="77777777" w:rsidR="00DE0CC6" w:rsidRDefault="00DE0CC6" w:rsidP="00DE0CC6">
      <w:pPr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Секција за социјалну медицину СЛД</w:t>
      </w:r>
    </w:p>
    <w:p w14:paraId="7C78EDB1" w14:textId="5FF1808B" w:rsidR="00DE0CC6" w:rsidRDefault="00DE0CC6" w:rsidP="00DE0CC6">
      <w:pPr>
        <w:rPr>
          <w:b/>
          <w:bCs/>
          <w:lang w:val="sr-Cyrl-RS"/>
        </w:rPr>
      </w:pPr>
      <w:proofErr w:type="spellStart"/>
      <w:r>
        <w:rPr>
          <w:b/>
          <w:bCs/>
          <w:color w:val="000000"/>
        </w:rPr>
        <w:t>Назив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програма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  <w:lang w:val="sr-Cyrl-CS"/>
        </w:rPr>
        <w:t xml:space="preserve">КЕ </w:t>
      </w:r>
      <w:r>
        <w:rPr>
          <w:b/>
          <w:bCs/>
          <w:color w:val="000000"/>
          <w:lang w:val="sr-Latn-RS"/>
        </w:rPr>
        <w:t>:</w:t>
      </w:r>
      <w:proofErr w:type="gramEnd"/>
      <w:r>
        <w:rPr>
          <w:b/>
          <w:bCs/>
          <w:color w:val="000000"/>
          <w:lang w:val="sr-Latn-RS"/>
        </w:rPr>
        <w:t xml:space="preserve"> </w:t>
      </w:r>
      <w:r>
        <w:rPr>
          <w:b/>
          <w:lang w:val="sr-Cyrl"/>
        </w:rPr>
        <w:t xml:space="preserve">Мобилност и миграције </w:t>
      </w:r>
      <w:r w:rsidRPr="00DE0CC6">
        <w:rPr>
          <w:b/>
          <w:bCs/>
          <w:lang w:val="sr-Cyrl-RS"/>
        </w:rPr>
        <w:t>здравствених кадрова</w:t>
      </w:r>
    </w:p>
    <w:p w14:paraId="4EDD3D05" w14:textId="6DFB907C" w:rsidR="00DE0CC6" w:rsidRDefault="00DE0CC6" w:rsidP="00DE0CC6">
      <w:pPr>
        <w:rPr>
          <w:b/>
          <w:bCs/>
          <w:lang w:val="sr-Cyrl-RS"/>
        </w:rPr>
      </w:pPr>
      <w:r>
        <w:rPr>
          <w:b/>
          <w:bCs/>
          <w:lang w:val="sr-Cyrl-RS"/>
        </w:rPr>
        <w:t>Петак, 31. март 2023. са почетком у 11 часова</w:t>
      </w:r>
    </w:p>
    <w:p w14:paraId="17B02781" w14:textId="6A713F61" w:rsidR="00DE0CC6" w:rsidRPr="00501DB4" w:rsidRDefault="00DE0CC6" w:rsidP="00DE0CC6">
      <w:pPr>
        <w:rPr>
          <w:b/>
        </w:rPr>
      </w:pPr>
      <w:r>
        <w:rPr>
          <w:b/>
          <w:lang w:val="sr-Cyrl-RS"/>
        </w:rPr>
        <w:t xml:space="preserve">Српско лекарско друштво, Џорџа Вашингтона 19, Београд </w:t>
      </w:r>
    </w:p>
    <w:p w14:paraId="335DAB31" w14:textId="1F5765D6" w:rsidR="00DE0CC6" w:rsidRDefault="00DE0CC6" w:rsidP="00DE0CC6">
      <w:pPr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Акредитовано: А-1-617/23 за лекаре са 6 бодова за учеснике</w:t>
      </w:r>
    </w:p>
    <w:p w14:paraId="36ABE1B6" w14:textId="77777777" w:rsidR="00DE0CC6" w:rsidRDefault="00DE0CC6" w:rsidP="00DE0CC6">
      <w:pPr>
        <w:rPr>
          <w:b/>
          <w:color w:val="000000"/>
          <w:lang w:val="sr-Cyrl-CS"/>
        </w:rPr>
      </w:pPr>
    </w:p>
    <w:p w14:paraId="16FE1782" w14:textId="15995704" w:rsidR="00501DB4" w:rsidRDefault="00501DB4" w:rsidP="00DE0CC6">
      <w:pPr>
        <w:rPr>
          <w:lang w:val="sr-Cyrl-RS"/>
        </w:rPr>
      </w:pPr>
      <w:r>
        <w:rPr>
          <w:b/>
          <w:color w:val="000000"/>
          <w:lang w:val="sr-Cyrl-CS"/>
        </w:rPr>
        <w:t>ПРОГРАМ КОНТИНУИРАНЕ ЕДУКАЦИЈЕ</w:t>
      </w:r>
    </w:p>
    <w:p w14:paraId="2CD89BE9" w14:textId="77777777" w:rsidR="00501DB4" w:rsidRDefault="00501DB4" w:rsidP="00501DB4">
      <w:pPr>
        <w:ind w:left="720" w:firstLine="72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(сатница, теме и предавачи)</w:t>
      </w:r>
    </w:p>
    <w:p w14:paraId="0CE210A4" w14:textId="77777777" w:rsidR="00501DB4" w:rsidRDefault="00501DB4" w:rsidP="00501DB4">
      <w:pPr>
        <w:rPr>
          <w:color w:val="000000"/>
          <w:lang w:val="sr-Cyrl-CS"/>
        </w:rPr>
      </w:pPr>
    </w:p>
    <w:tbl>
      <w:tblPr>
        <w:tblW w:w="541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3591"/>
        <w:gridCol w:w="1946"/>
        <w:gridCol w:w="3099"/>
      </w:tblGrid>
      <w:tr w:rsidR="00501DB4" w14:paraId="4C16E019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12A2" w14:textId="77777777" w:rsidR="00501DB4" w:rsidRDefault="00501DB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Сатница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AD63" w14:textId="77777777" w:rsidR="00501DB4" w:rsidRDefault="00501DB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Тема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9552" w14:textId="77777777" w:rsidR="00501DB4" w:rsidRDefault="00501DB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Метод обуке*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230F" w14:textId="77777777" w:rsidR="00501DB4" w:rsidRDefault="00501DB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Предавач</w:t>
            </w:r>
          </w:p>
        </w:tc>
      </w:tr>
      <w:tr w:rsidR="00501DB4" w14:paraId="2547F583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D6B" w14:textId="77777777" w:rsidR="00501DB4" w:rsidRDefault="00501D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11:00-11:30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BFA6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Регистрација. Увод у семинар.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0B9C" w14:textId="77777777" w:rsidR="00501DB4" w:rsidRDefault="00501DB4">
            <w:pPr>
              <w:pStyle w:val="ListParagraph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Регистрација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461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Др. сци Наташа Росић</w:t>
            </w:r>
          </w:p>
        </w:tc>
      </w:tr>
      <w:tr w:rsidR="00501DB4" w14:paraId="62AEEC6F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65E0" w14:textId="77777777" w:rsidR="00501DB4" w:rsidRDefault="00501D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11:30-12:00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208F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Улазни тест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F428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Индивидуални рад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4CB7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Др. сци Наташа Росић</w:t>
            </w:r>
          </w:p>
        </w:tc>
      </w:tr>
      <w:tr w:rsidR="00501DB4" w14:paraId="7B20FB4A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4400" w14:textId="77777777" w:rsidR="00501DB4" w:rsidRDefault="00501D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12:00-12:30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A080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Концепти мобилност и миграција здравствених кадрова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0294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Предавање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475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Проф. др Милена Шантрић Милићевић</w:t>
            </w:r>
          </w:p>
        </w:tc>
      </w:tr>
      <w:tr w:rsidR="00501DB4" w14:paraId="2A8734AE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2E1C" w14:textId="77777777" w:rsidR="00501DB4" w:rsidRDefault="00501D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12:30-13:30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B51F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Идентификација разлога и баријера за мобилности и миграције здравствених кадрова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5502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 xml:space="preserve">2 Вежбе – практичан рад у групи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F309" w14:textId="77777777" w:rsidR="00501DB4" w:rsidRDefault="00501DB4">
            <w:pPr>
              <w:pStyle w:val="ListParagraph"/>
              <w:ind w:left="0"/>
              <w:rPr>
                <w:rFonts w:ascii="Times New Roman" w:hAnsi="Times New Roman"/>
                <w:lang w:val="sr-Cyrl"/>
              </w:rPr>
            </w:pPr>
            <w:r>
              <w:rPr>
                <w:rFonts w:ascii="Times New Roman" w:hAnsi="Times New Roman"/>
                <w:lang w:val="sr-Cyrl"/>
              </w:rPr>
              <w:t>Асист. Др Стефан Рајчевић-Мандић</w:t>
            </w:r>
          </w:p>
          <w:p w14:paraId="78247AC8" w14:textId="77777777" w:rsidR="00501DB4" w:rsidRDefault="00501DB4">
            <w:pPr>
              <w:pStyle w:val="ListParagraph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Проф. др Милена Шантрић Милићевић</w:t>
            </w:r>
          </w:p>
        </w:tc>
      </w:tr>
      <w:tr w:rsidR="00501DB4" w14:paraId="25814DBE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D1F4" w14:textId="77777777" w:rsidR="00501DB4" w:rsidRDefault="00501D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"/>
              </w:rPr>
              <w:t>13:30-13:45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2FD8" w14:textId="77777777" w:rsidR="00501DB4" w:rsidRDefault="00501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"/>
              </w:rPr>
              <w:t>Пауза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3FC4" w14:textId="77777777" w:rsidR="00501DB4" w:rsidRDefault="00501DB4">
            <w:pPr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B4A" w14:textId="77777777" w:rsidR="00501DB4" w:rsidRDefault="00501DB4">
            <w:pPr>
              <w:rPr>
                <w:sz w:val="22"/>
                <w:szCs w:val="22"/>
              </w:rPr>
            </w:pPr>
          </w:p>
        </w:tc>
      </w:tr>
      <w:tr w:rsidR="00501DB4" w14:paraId="2F95FF7E" w14:textId="77777777" w:rsidTr="00501DB4">
        <w:trPr>
          <w:trHeight w:val="329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2CEA" w14:textId="77777777" w:rsidR="00501DB4" w:rsidRDefault="00501D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13:45-14:15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045E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Миграције здравствених кадрова и регулатива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71A0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Предавање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DB1F" w14:textId="77777777" w:rsidR="00501DB4" w:rsidRDefault="00501DB4">
            <w:pPr>
              <w:pStyle w:val="ListParagraph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Latn-ME"/>
              </w:rPr>
              <w:t>Асист. Др Стефан Рајчевић-Мандић</w:t>
            </w:r>
          </w:p>
        </w:tc>
      </w:tr>
      <w:tr w:rsidR="00501DB4" w14:paraId="0B15A2F7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4656" w14:textId="77777777" w:rsidR="00501DB4" w:rsidRDefault="00501D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14:15-15:15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289D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Извори података и  показатељи -основе за мониторинг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BA91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2 Вежба  – практичан рад у групи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3AFA" w14:textId="77777777" w:rsidR="00501DB4" w:rsidRDefault="00501DB4">
            <w:pPr>
              <w:pStyle w:val="ListParagraph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 xml:space="preserve">Асист. Др Стефан Рајчевић- Мандић, </w:t>
            </w:r>
          </w:p>
          <w:p w14:paraId="27693B53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Др. сци Катица Трипковић</w:t>
            </w:r>
          </w:p>
        </w:tc>
      </w:tr>
      <w:tr w:rsidR="00501DB4" w14:paraId="2985E9A9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9FF7" w14:textId="77777777" w:rsidR="00501DB4" w:rsidRDefault="00501DB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lang w:val="sr-Latn-ME"/>
              </w:rPr>
            </w:pPr>
            <w:r>
              <w:rPr>
                <w:rFonts w:ascii="Times New Roman" w:hAnsi="Times New Roman"/>
                <w:b/>
                <w:lang w:val="sr-Cyrl"/>
              </w:rPr>
              <w:t>15:15-15:30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B672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 xml:space="preserve">Пауза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2CF3" w14:textId="77777777" w:rsidR="00501DB4" w:rsidRDefault="00501DB4">
            <w:pPr>
              <w:pStyle w:val="ListParagraph"/>
              <w:rPr>
                <w:rFonts w:ascii="Times New Roman" w:hAnsi="Times New Roman"/>
                <w:lang w:val="sr-Latn-ME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195" w14:textId="77777777" w:rsidR="00501DB4" w:rsidRDefault="00501DB4">
            <w:pPr>
              <w:pStyle w:val="ListParagraph"/>
              <w:rPr>
                <w:rFonts w:ascii="Times New Roman" w:hAnsi="Times New Roman"/>
                <w:lang w:val="sr-Latn-ME"/>
              </w:rPr>
            </w:pPr>
          </w:p>
        </w:tc>
      </w:tr>
      <w:tr w:rsidR="00501DB4" w14:paraId="6AFFED14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BA5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15:30-16:00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24D9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Мo</w:t>
            </w:r>
            <w:r>
              <w:rPr>
                <w:sz w:val="22"/>
                <w:szCs w:val="22"/>
                <w:lang w:val="sr-Cyrl-RS"/>
              </w:rPr>
              <w:t>билност</w:t>
            </w:r>
            <w:r>
              <w:rPr>
                <w:sz w:val="22"/>
                <w:szCs w:val="22"/>
                <w:lang w:val="sr-Cyrl"/>
              </w:rPr>
              <w:t xml:space="preserve"> јавноздравствених кадрова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839B" w14:textId="77777777" w:rsidR="00501DB4" w:rsidRDefault="00501DB4">
            <w:pPr>
              <w:pStyle w:val="ListParagraph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Предавање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A502" w14:textId="77777777" w:rsidR="00501DB4" w:rsidRDefault="00501DB4">
            <w:pPr>
              <w:pStyle w:val="ListParagraph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 xml:space="preserve">Др. сци Катица Трипковић </w:t>
            </w:r>
          </w:p>
        </w:tc>
      </w:tr>
      <w:tr w:rsidR="00501DB4" w14:paraId="3906F62D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10AC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16:00-17:00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92CB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Процењивање миграторних токова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3668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2 Вежбе – практичан рад  на приказу случаја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2A9F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Асист. Др Стефан Рајчевић- Мандић</w:t>
            </w:r>
          </w:p>
          <w:p w14:paraId="6A62CC62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 xml:space="preserve">Др. сци Катица Трипковић, </w:t>
            </w:r>
          </w:p>
          <w:p w14:paraId="6B47B566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Др.сци Наташа Росић</w:t>
            </w:r>
          </w:p>
        </w:tc>
      </w:tr>
      <w:tr w:rsidR="00501DB4" w14:paraId="4AD7B88C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FA62" w14:textId="77777777" w:rsidR="00501DB4" w:rsidRDefault="00501DB4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sr-Cyrl"/>
              </w:rPr>
              <w:t>17:00-18:00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59DE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Препоруке за контролу мобилности здравствених кадрова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726F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 xml:space="preserve">1 Радионица- дискусија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15E5" w14:textId="77777777" w:rsidR="00501DB4" w:rsidRDefault="00501DB4">
            <w:pPr>
              <w:pStyle w:val="ListParagraph"/>
              <w:ind w:left="0"/>
              <w:rPr>
                <w:rFonts w:ascii="Times New Roman" w:hAnsi="Times New Roman"/>
                <w:lang w:val="sr-Latn-ME"/>
              </w:rPr>
            </w:pPr>
            <w:r>
              <w:rPr>
                <w:rFonts w:ascii="Times New Roman" w:hAnsi="Times New Roman"/>
                <w:lang w:val="sr-Cyrl"/>
              </w:rPr>
              <w:t>Проф. др Милена Шантрић Милићевић</w:t>
            </w:r>
          </w:p>
        </w:tc>
      </w:tr>
      <w:tr w:rsidR="00501DB4" w14:paraId="2FC14CDF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C234" w14:textId="77777777" w:rsidR="00501DB4" w:rsidRDefault="00501DB4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sr-Cyrl"/>
              </w:rPr>
              <w:t>18.00-18.15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1B95" w14:textId="77777777" w:rsidR="00501DB4" w:rsidRDefault="00501DB4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sr-Cyrl"/>
              </w:rPr>
              <w:t xml:space="preserve">Завршетак семинара </w:t>
            </w:r>
          </w:p>
          <w:p w14:paraId="14E1030A" w14:textId="77777777" w:rsidR="00501DB4" w:rsidRDefault="00501DB4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sr-Cyrl"/>
              </w:rPr>
              <w:t>Евалуација семинара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D4B" w14:textId="77777777" w:rsidR="00501DB4" w:rsidRDefault="00501DB4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sr-Cyrl"/>
              </w:rPr>
              <w:t>Индивидуални рад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C4BC" w14:textId="77777777" w:rsidR="00501DB4" w:rsidRDefault="00501DB4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sr-Cyrl"/>
              </w:rPr>
              <w:t>Др.сци Наташа Росић</w:t>
            </w:r>
          </w:p>
        </w:tc>
      </w:tr>
      <w:tr w:rsidR="00501DB4" w14:paraId="1F60E35C" w14:textId="77777777" w:rsidTr="00501DB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C20F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18:15-18:45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205" w14:textId="77777777" w:rsidR="00501DB4" w:rsidRDefault="00501DB4">
            <w:p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sr-Cyrl"/>
              </w:rPr>
              <w:t>Излазни тест</w:t>
            </w:r>
          </w:p>
          <w:p w14:paraId="01BE08FB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2C85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Индивидуални рад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D206" w14:textId="77777777" w:rsidR="00501DB4" w:rsidRDefault="00501DB4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Cyrl"/>
              </w:rPr>
              <w:t>Др. сци Наташа Росић</w:t>
            </w:r>
          </w:p>
        </w:tc>
      </w:tr>
    </w:tbl>
    <w:p w14:paraId="62FEF638" w14:textId="77777777" w:rsidR="00501DB4" w:rsidRDefault="00501DB4" w:rsidP="00501DB4">
      <w:pPr>
        <w:rPr>
          <w:lang w:val="sr-Cyrl-CS"/>
        </w:rPr>
      </w:pPr>
      <w:r>
        <w:rPr>
          <w:lang w:val="sr-Cyrl-CS"/>
        </w:rPr>
        <w:t>*предавање, вежбе, семенар, рад у групи итд.</w:t>
      </w:r>
    </w:p>
    <w:p w14:paraId="6A38AC37" w14:textId="77777777" w:rsidR="00501DB4" w:rsidRDefault="00501DB4" w:rsidP="00501DB4">
      <w:pPr>
        <w:rPr>
          <w:lang w:val="sr-Cyrl-CS"/>
        </w:rPr>
      </w:pPr>
    </w:p>
    <w:p w14:paraId="1B33AD13" w14:textId="77777777" w:rsidR="00501DB4" w:rsidRDefault="00501DB4" w:rsidP="00501DB4">
      <w:pPr>
        <w:rPr>
          <w:lang w:val="sr-Cyrl-RS"/>
        </w:rPr>
      </w:pPr>
      <w:proofErr w:type="spellStart"/>
      <w:r>
        <w:rPr>
          <w:b/>
          <w:bCs/>
          <w:color w:val="000000"/>
        </w:rPr>
        <w:t>Назив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програма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  <w:lang w:val="sr-Cyrl-CS"/>
        </w:rPr>
        <w:t xml:space="preserve">КЕ </w:t>
      </w:r>
      <w:r>
        <w:rPr>
          <w:b/>
          <w:bCs/>
          <w:color w:val="000000"/>
          <w:lang w:val="sr-Latn-RS"/>
        </w:rPr>
        <w:t>:</w:t>
      </w:r>
      <w:proofErr w:type="gramEnd"/>
      <w:r>
        <w:rPr>
          <w:b/>
          <w:bCs/>
          <w:color w:val="000000"/>
          <w:lang w:val="sr-Latn-RS"/>
        </w:rPr>
        <w:t xml:space="preserve"> </w:t>
      </w:r>
      <w:r>
        <w:rPr>
          <w:b/>
          <w:lang w:val="sr-Cyrl"/>
        </w:rPr>
        <w:t xml:space="preserve">Мобилност и миграције </w:t>
      </w:r>
      <w:r>
        <w:rPr>
          <w:lang w:val="sr-Cyrl-RS"/>
        </w:rPr>
        <w:t>здравствених кадрова</w:t>
      </w:r>
    </w:p>
    <w:p w14:paraId="28836561" w14:textId="77777777" w:rsidR="00501DB4" w:rsidRDefault="00501DB4" w:rsidP="00501DB4">
      <w:pPr>
        <w:rPr>
          <w:b/>
          <w:bCs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01DB4" w14:paraId="66620BCE" w14:textId="77777777" w:rsidTr="00501DB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BE9" w14:textId="77777777" w:rsidR="00501DB4" w:rsidRDefault="00501DB4">
            <w:pPr>
              <w:rPr>
                <w:b/>
                <w:bCs/>
                <w:color w:val="000000"/>
                <w:lang w:val="sr-Cyrl-CS"/>
              </w:rPr>
            </w:pPr>
            <w:proofErr w:type="spellStart"/>
            <w:r>
              <w:rPr>
                <w:b/>
                <w:bCs/>
                <w:color w:val="000000"/>
              </w:rPr>
              <w:t>Име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и презиме организатора КЕ:</w:t>
            </w:r>
          </w:p>
          <w:p w14:paraId="2F36C309" w14:textId="77777777" w:rsidR="00501DB4" w:rsidRDefault="00501DB4"/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E7E" w14:textId="77777777" w:rsidR="00501DB4" w:rsidRDefault="00501DB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Проф. Др Милена Шантрић Милићевић</w:t>
            </w:r>
          </w:p>
          <w:p w14:paraId="060419E5" w14:textId="77777777" w:rsidR="00501DB4" w:rsidRDefault="00501DB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Потпредседница СЛД секције Социјалне медицине</w:t>
            </w:r>
          </w:p>
        </w:tc>
      </w:tr>
    </w:tbl>
    <w:p w14:paraId="72806D5C" w14:textId="7AFED1DD" w:rsidR="00501DB4" w:rsidRPr="00501DB4" w:rsidRDefault="00501DB4">
      <w:pPr>
        <w:rPr>
          <w:b/>
        </w:rPr>
      </w:pPr>
    </w:p>
    <w:sectPr w:rsidR="00501DB4" w:rsidRPr="00501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5A1"/>
    <w:multiLevelType w:val="hybridMultilevel"/>
    <w:tmpl w:val="543AC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431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4"/>
    <w:rsid w:val="00501DB4"/>
    <w:rsid w:val="0088312F"/>
    <w:rsid w:val="008E0A30"/>
    <w:rsid w:val="00D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6D1C"/>
  <w15:chartTrackingRefBased/>
  <w15:docId w15:val="{099B3D82-4003-423A-ADDC-8B269C9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B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Rosic</dc:creator>
  <cp:keywords/>
  <dc:description/>
  <cp:lastModifiedBy>Senka Miljenović</cp:lastModifiedBy>
  <cp:revision>3</cp:revision>
  <cp:lastPrinted>2023-03-16T08:35:00Z</cp:lastPrinted>
  <dcterms:created xsi:type="dcterms:W3CDTF">2023-03-16T08:35:00Z</dcterms:created>
  <dcterms:modified xsi:type="dcterms:W3CDTF">2023-03-16T08:40:00Z</dcterms:modified>
</cp:coreProperties>
</file>